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9A99" w14:textId="77777777" w:rsidR="00610695" w:rsidRDefault="00610695" w:rsidP="00610695">
      <w:pPr>
        <w:rPr>
          <w:b/>
          <w:sz w:val="44"/>
          <w:szCs w:val="44"/>
        </w:rPr>
      </w:pPr>
    </w:p>
    <w:p w14:paraId="54E9B9C1" w14:textId="2216010C" w:rsidR="00E40810" w:rsidRPr="00610695" w:rsidRDefault="007B6D7D" w:rsidP="00610695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</w:t>
      </w:r>
      <w:r w:rsidR="00E40810" w:rsidRPr="00610695">
        <w:rPr>
          <w:b/>
          <w:sz w:val="32"/>
          <w:szCs w:val="32"/>
        </w:rPr>
        <w:t>e</w:t>
      </w:r>
      <w:r w:rsidRPr="00610695">
        <w:rPr>
          <w:b/>
          <w:sz w:val="32"/>
          <w:szCs w:val="32"/>
        </w:rPr>
        <w:t xml:space="preserve"> Produção</w:t>
      </w:r>
    </w:p>
    <w:p w14:paraId="04FF77AC" w14:textId="2B58A35E" w:rsidR="007B6D7D" w:rsidRPr="00610695" w:rsidRDefault="007B6D7D" w:rsidP="00610695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</w:t>
      </w:r>
      <w:r w:rsidR="00250DF4" w:rsidRPr="00610695">
        <w:rPr>
          <w:b/>
          <w:sz w:val="32"/>
          <w:szCs w:val="32"/>
        </w:rPr>
        <w:t>–</w:t>
      </w:r>
      <w:r w:rsidRPr="00610695">
        <w:rPr>
          <w:b/>
          <w:sz w:val="32"/>
          <w:szCs w:val="32"/>
        </w:rPr>
        <w:t xml:space="preserve"> HGG</w:t>
      </w:r>
    </w:p>
    <w:tbl>
      <w:tblPr>
        <w:tblW w:w="499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1"/>
        <w:gridCol w:w="2324"/>
        <w:gridCol w:w="2288"/>
        <w:gridCol w:w="1646"/>
        <w:gridCol w:w="1095"/>
      </w:tblGrid>
      <w:tr w:rsidR="00B15072" w:rsidRPr="00377674" w14:paraId="722A4579" w14:textId="77777777" w:rsidTr="00B15072">
        <w:trPr>
          <w:trHeight w:val="450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61441B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B15072" w:rsidRPr="00377674" w14:paraId="660B6F06" w14:textId="77777777" w:rsidTr="00B15072">
        <w:trPr>
          <w:trHeight w:val="450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290B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15072" w:rsidRPr="00377674" w14:paraId="3311D627" w14:textId="77777777" w:rsidTr="00B15072">
        <w:trPr>
          <w:trHeight w:val="450"/>
        </w:trPr>
        <w:tc>
          <w:tcPr>
            <w:tcW w:w="15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FAF25D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D4AF80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019FF5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066259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9BD026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B15072" w:rsidRPr="00377674" w14:paraId="25BBFC95" w14:textId="77777777" w:rsidTr="00B15072">
        <w:trPr>
          <w:trHeight w:val="505"/>
        </w:trPr>
        <w:tc>
          <w:tcPr>
            <w:tcW w:w="15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5A81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D384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441D2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E1172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01B82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15072" w:rsidRPr="00377674" w14:paraId="219DCC82" w14:textId="77777777" w:rsidTr="00B15072">
        <w:trPr>
          <w:trHeight w:val="531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5960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E86ED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11D1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53C1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87%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0190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-13%</w:t>
            </w:r>
          </w:p>
        </w:tc>
      </w:tr>
      <w:tr w:rsidR="00B15072" w:rsidRPr="00377674" w14:paraId="118C23E9" w14:textId="77777777" w:rsidTr="00B15072">
        <w:trPr>
          <w:trHeight w:val="604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B675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7BBA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71A6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DFE9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C169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-20%</w:t>
            </w:r>
          </w:p>
        </w:tc>
      </w:tr>
      <w:tr w:rsidR="00B15072" w:rsidRPr="00377674" w14:paraId="59A3CC2C" w14:textId="77777777" w:rsidTr="00B15072">
        <w:trPr>
          <w:trHeight w:val="402"/>
        </w:trPr>
        <w:tc>
          <w:tcPr>
            <w:tcW w:w="370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4A4ED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E2C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8665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15072" w:rsidRPr="00377674" w14:paraId="4602D549" w14:textId="77777777" w:rsidTr="00B15072">
        <w:trPr>
          <w:trHeight w:val="450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7BDC9B0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933929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A8A7B7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DAEBC2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374E1A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B15072" w:rsidRPr="00377674" w14:paraId="3FA836CE" w14:textId="77777777" w:rsidTr="00B15072">
        <w:trPr>
          <w:trHeight w:val="505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1BC5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54FE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7AFF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78A0A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76FC9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15072" w:rsidRPr="00377674" w14:paraId="2EB0AF38" w14:textId="77777777" w:rsidTr="00B15072">
        <w:trPr>
          <w:trHeight w:val="351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4B4CE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D34D5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A8DE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35AB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79%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B2ED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-21%</w:t>
            </w:r>
          </w:p>
        </w:tc>
      </w:tr>
      <w:tr w:rsidR="00B15072" w:rsidRPr="00377674" w14:paraId="6D857BE8" w14:textId="77777777" w:rsidTr="00B15072">
        <w:trPr>
          <w:trHeight w:val="351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3ECB4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08B3F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CD06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4497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114%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488E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14%</w:t>
            </w:r>
          </w:p>
        </w:tc>
      </w:tr>
      <w:tr w:rsidR="00B15072" w:rsidRPr="00377674" w14:paraId="6F57DE5A" w14:textId="77777777" w:rsidTr="00B15072">
        <w:trPr>
          <w:trHeight w:val="351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EF59B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515A4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15AB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2012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105%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3643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5%</w:t>
            </w:r>
          </w:p>
        </w:tc>
      </w:tr>
      <w:tr w:rsidR="00B15072" w:rsidRPr="00377674" w14:paraId="13659AC0" w14:textId="77777777" w:rsidTr="00B15072">
        <w:trPr>
          <w:trHeight w:val="351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1D2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4D5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FA79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E4E4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87%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D2F8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-13%</w:t>
            </w:r>
          </w:p>
        </w:tc>
      </w:tr>
      <w:tr w:rsidR="00B15072" w:rsidRPr="00377674" w14:paraId="775F7CDF" w14:textId="77777777" w:rsidTr="00B15072">
        <w:trPr>
          <w:trHeight w:val="351"/>
        </w:trPr>
        <w:tc>
          <w:tcPr>
            <w:tcW w:w="37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748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D1B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D9DA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15072" w:rsidRPr="00377674" w14:paraId="08740B86" w14:textId="77777777" w:rsidTr="00B15072">
        <w:trPr>
          <w:trHeight w:val="189"/>
        </w:trPr>
        <w:tc>
          <w:tcPr>
            <w:tcW w:w="370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4680C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3A2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93E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15072" w:rsidRPr="00377674" w14:paraId="062F552F" w14:textId="77777777" w:rsidTr="00B15072">
        <w:trPr>
          <w:trHeight w:val="450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6EAC30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749025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6EAB34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4ED243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893B90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B15072" w:rsidRPr="00377674" w14:paraId="15F4DBD6" w14:textId="77777777" w:rsidTr="00B15072">
        <w:trPr>
          <w:trHeight w:val="455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3B2A8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B4EB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E65B4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0650E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1D2E7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15072" w:rsidRPr="00377674" w14:paraId="43731A25" w14:textId="77777777" w:rsidTr="00B15072">
        <w:trPr>
          <w:trHeight w:val="389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A2542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82DA2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F79B0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8.801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3305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75%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32AF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-25%</w:t>
            </w:r>
          </w:p>
        </w:tc>
      </w:tr>
      <w:tr w:rsidR="00B15072" w:rsidRPr="00377674" w14:paraId="6693AEF7" w14:textId="77777777" w:rsidTr="00B15072">
        <w:trPr>
          <w:trHeight w:val="389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BED8E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F3F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60D60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4.895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E947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2960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-7%</w:t>
            </w:r>
          </w:p>
        </w:tc>
      </w:tr>
      <w:tr w:rsidR="00B15072" w:rsidRPr="00377674" w14:paraId="1A381F6F" w14:textId="77777777" w:rsidTr="00B15072">
        <w:trPr>
          <w:trHeight w:val="326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AAC1AB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AD6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001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B70B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107%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FF2F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7%</w:t>
            </w:r>
          </w:p>
        </w:tc>
      </w:tr>
      <w:tr w:rsidR="00B15072" w:rsidRPr="00377674" w14:paraId="325E02D0" w14:textId="77777777" w:rsidTr="00B15072">
        <w:trPr>
          <w:trHeight w:val="402"/>
        </w:trPr>
        <w:tc>
          <w:tcPr>
            <w:tcW w:w="370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1A9FE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D5D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2A8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15072" w:rsidRPr="00377674" w14:paraId="64A5CACB" w14:textId="77777777" w:rsidTr="00B15072">
        <w:trPr>
          <w:trHeight w:val="465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B9EBEE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40D84F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5B3FA8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49E3F5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5F0DEF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B15072" w:rsidRPr="00377674" w14:paraId="5FF3849C" w14:textId="77777777" w:rsidTr="00B15072">
        <w:trPr>
          <w:trHeight w:val="455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C8A1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9E22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1496D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ADAF3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4E7BE2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15072" w:rsidRPr="00377674" w14:paraId="398A22F2" w14:textId="77777777" w:rsidTr="00B15072">
        <w:trPr>
          <w:trHeight w:val="465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34A0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AB19C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9969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550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3769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8BD1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-17%</w:t>
            </w:r>
          </w:p>
        </w:tc>
      </w:tr>
      <w:tr w:rsidR="00B15072" w:rsidRPr="00377674" w14:paraId="572568B8" w14:textId="77777777" w:rsidTr="00B15072">
        <w:trPr>
          <w:trHeight w:val="225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7BB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51EE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FC9D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F51E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50D1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15072" w:rsidRPr="00377674" w14:paraId="6CE1BDF7" w14:textId="77777777" w:rsidTr="00B15072">
        <w:trPr>
          <w:trHeight w:val="465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12F525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F773C0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C46E9F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78B0B5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C3DE0B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B15072" w:rsidRPr="00377674" w14:paraId="62C3A476" w14:textId="77777777" w:rsidTr="00B15072">
        <w:trPr>
          <w:trHeight w:val="455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19AA7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BE21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BA13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74CB0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5B0FD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15072" w:rsidRPr="00377674" w14:paraId="2132767D" w14:textId="77777777" w:rsidTr="00B15072">
        <w:trPr>
          <w:trHeight w:val="465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938C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550CE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DD4F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1.273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0AF2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D0CD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30%</w:t>
            </w:r>
          </w:p>
        </w:tc>
      </w:tr>
    </w:tbl>
    <w:p w14:paraId="18B62B96" w14:textId="4DCD4A6A" w:rsidR="00A30111" w:rsidRDefault="00A30111" w:rsidP="00A30111">
      <w:pPr>
        <w:tabs>
          <w:tab w:val="left" w:pos="3540"/>
        </w:tabs>
        <w:rPr>
          <w:sz w:val="18"/>
          <w:szCs w:val="18"/>
        </w:rPr>
      </w:pPr>
      <w:r>
        <w:rPr>
          <w:sz w:val="18"/>
          <w:szCs w:val="18"/>
        </w:rPr>
        <w:t>Fonte: Escritório da Qualidade</w:t>
      </w:r>
      <w:r>
        <w:rPr>
          <w:sz w:val="18"/>
          <w:szCs w:val="18"/>
        </w:rPr>
        <w:tab/>
      </w:r>
    </w:p>
    <w:p w14:paraId="41A59622" w14:textId="1E4AAB40" w:rsidR="00A30111" w:rsidRDefault="00A30111" w:rsidP="00A30111">
      <w:pPr>
        <w:jc w:val="right"/>
        <w:rPr>
          <w:sz w:val="20"/>
          <w:szCs w:val="20"/>
        </w:rPr>
      </w:pPr>
      <w:r w:rsidRPr="00A30111">
        <w:rPr>
          <w:sz w:val="20"/>
          <w:szCs w:val="20"/>
        </w:rPr>
        <w:lastRenderedPageBreak/>
        <w:t xml:space="preserve">Goiânia, </w:t>
      </w:r>
      <w:r w:rsidR="00610695">
        <w:rPr>
          <w:sz w:val="20"/>
          <w:szCs w:val="20"/>
        </w:rPr>
        <w:t>15</w:t>
      </w:r>
      <w:r w:rsidRPr="00A30111">
        <w:rPr>
          <w:sz w:val="20"/>
          <w:szCs w:val="20"/>
        </w:rPr>
        <w:t xml:space="preserve"> de </w:t>
      </w:r>
      <w:r w:rsidR="00610695">
        <w:rPr>
          <w:sz w:val="20"/>
          <w:szCs w:val="20"/>
        </w:rPr>
        <w:t>abril</w:t>
      </w:r>
      <w:r w:rsidRPr="00A30111">
        <w:rPr>
          <w:sz w:val="20"/>
          <w:szCs w:val="20"/>
        </w:rPr>
        <w:t xml:space="preserve"> de 2020</w:t>
      </w:r>
    </w:p>
    <w:p w14:paraId="31987471" w14:textId="40B7E3C0" w:rsidR="001843C8" w:rsidRDefault="001843C8" w:rsidP="00A30111">
      <w:pPr>
        <w:jc w:val="right"/>
        <w:rPr>
          <w:b/>
          <w:sz w:val="16"/>
          <w:szCs w:val="16"/>
        </w:rPr>
      </w:pPr>
    </w:p>
    <w:p w14:paraId="69A90847" w14:textId="77777777" w:rsidR="001843C8" w:rsidRPr="00A30111" w:rsidRDefault="001843C8" w:rsidP="00A30111">
      <w:pPr>
        <w:jc w:val="right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913"/>
        <w:gridCol w:w="916"/>
        <w:gridCol w:w="914"/>
        <w:gridCol w:w="917"/>
        <w:gridCol w:w="915"/>
        <w:gridCol w:w="917"/>
        <w:gridCol w:w="915"/>
        <w:gridCol w:w="915"/>
        <w:gridCol w:w="1007"/>
        <w:gridCol w:w="917"/>
      </w:tblGrid>
      <w:tr w:rsidR="00B15072" w:rsidRPr="00377674" w14:paraId="76539949" w14:textId="77777777" w:rsidTr="00B15072">
        <w:trPr>
          <w:trHeight w:val="64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6B7DAD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B15072" w:rsidRPr="00377674" w14:paraId="4535B16C" w14:textId="77777777" w:rsidTr="00B15072">
        <w:trPr>
          <w:trHeight w:val="78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C794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br/>
              <w:t>Contrato: 24/2012 - 10º/11º Termo Aditivo</w:t>
            </w:r>
          </w:p>
        </w:tc>
      </w:tr>
      <w:tr w:rsidR="00B15072" w:rsidRPr="00377674" w14:paraId="5FE76259" w14:textId="77777777" w:rsidTr="00B15072">
        <w:trPr>
          <w:trHeight w:val="315"/>
        </w:trPr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4562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9D6D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379D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67D2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17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1D378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B15072" w:rsidRPr="00377674" w14:paraId="7B97F734" w14:textId="77777777" w:rsidTr="00B15072">
        <w:trPr>
          <w:trHeight w:val="315"/>
        </w:trPr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CE4B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AE48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E856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0C99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355E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3CFB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58EC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1351B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32C91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5A9CD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3F407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B15072" w:rsidRPr="00377674" w14:paraId="7340C074" w14:textId="77777777" w:rsidTr="00B15072">
        <w:trPr>
          <w:trHeight w:val="645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F38306" w14:textId="6E2D6486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4164CB"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Hospitalares</w:t>
            </w: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63DD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F57F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D958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929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9BC4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82C4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07AD1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2.803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88D4A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2.153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53D1F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76,81%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AA671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-23,19%</w:t>
            </w:r>
          </w:p>
        </w:tc>
      </w:tr>
      <w:tr w:rsidR="00B15072" w:rsidRPr="00377674" w14:paraId="0E573492" w14:textId="77777777" w:rsidTr="00B15072">
        <w:trPr>
          <w:trHeight w:val="66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2414B5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B334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A13B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0C5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8FF0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D731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4D2E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0BE5C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51.084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7BA2F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44.646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6DD9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87,40%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1045E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-12,60%</w:t>
            </w:r>
          </w:p>
        </w:tc>
      </w:tr>
      <w:tr w:rsidR="00B15072" w:rsidRPr="00377674" w14:paraId="3933EE07" w14:textId="77777777" w:rsidTr="00B15072">
        <w:trPr>
          <w:trHeight w:val="63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88839B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D9E7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5D85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9143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8511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1.084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B255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5240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1.273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62C4E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2.940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29A96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3.444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5438D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117,14%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15964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17,14%</w:t>
            </w:r>
          </w:p>
        </w:tc>
      </w:tr>
      <w:tr w:rsidR="00B15072" w:rsidRPr="00377674" w14:paraId="4E4CD55D" w14:textId="77777777" w:rsidTr="00B15072">
        <w:trPr>
          <w:trHeight w:val="37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F452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B15072" w:rsidRPr="00377674" w14:paraId="694239B0" w14:textId="77777777" w:rsidTr="00B15072">
        <w:trPr>
          <w:trHeight w:val="330"/>
        </w:trPr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235B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37AA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55C7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92E7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17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68D1B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B15072" w:rsidRPr="00377674" w14:paraId="5CE483FD" w14:textId="77777777" w:rsidTr="00B15072">
        <w:trPr>
          <w:trHeight w:val="315"/>
        </w:trPr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BF778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18AF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CED7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DB50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5E6F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A786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91B9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5487C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EAF82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3DBAF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3B742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B15072" w:rsidRPr="00377674" w14:paraId="095748BB" w14:textId="77777777" w:rsidTr="00B15072">
        <w:trPr>
          <w:trHeight w:val="36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A8701B" w14:textId="5F5BBD52" w:rsidR="00B15072" w:rsidRPr="00377674" w:rsidRDefault="004164CB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Clínica</w:t>
            </w:r>
            <w:r w:rsidR="00B15072"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1849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7707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24B2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9699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5751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9D10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34623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A9ABA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541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2A27C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75,24%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45443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-24,76%</w:t>
            </w:r>
          </w:p>
        </w:tc>
      </w:tr>
      <w:tr w:rsidR="00B15072" w:rsidRPr="00377674" w14:paraId="4C63259A" w14:textId="77777777" w:rsidTr="00B15072">
        <w:trPr>
          <w:trHeight w:val="36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8DD186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BE63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C5CA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AFF7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7EDD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C6CE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9E5D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73CE8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2.022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C73EA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1.537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BB614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76,01%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8F23F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-23,99%</w:t>
            </w:r>
          </w:p>
        </w:tc>
      </w:tr>
      <w:tr w:rsidR="00B15072" w:rsidRPr="00377674" w14:paraId="47BA2B3C" w14:textId="77777777" w:rsidTr="00B15072">
        <w:trPr>
          <w:trHeight w:val="36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A6563F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657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362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9666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AA7B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185C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5084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5AF9A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28A3E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23E6A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120,97%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53539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20,97%</w:t>
            </w:r>
          </w:p>
        </w:tc>
      </w:tr>
      <w:tr w:rsidR="00B15072" w:rsidRPr="00377674" w14:paraId="213F9FBA" w14:textId="77777777" w:rsidTr="00B15072">
        <w:trPr>
          <w:trHeight w:val="255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967F3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5B63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CF74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77D0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4DA7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D443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FEFE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22D0D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2.803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B2F89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2.153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F67D1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76,81%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29877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-23,19%</w:t>
            </w:r>
          </w:p>
        </w:tc>
      </w:tr>
      <w:tr w:rsidR="00B15072" w:rsidRPr="00377674" w14:paraId="35EBB9E4" w14:textId="77777777" w:rsidTr="00B15072">
        <w:trPr>
          <w:trHeight w:val="4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F69D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B15072" w:rsidRPr="00377674" w14:paraId="51FA4417" w14:textId="77777777" w:rsidTr="00B15072">
        <w:trPr>
          <w:trHeight w:val="390"/>
        </w:trPr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72B6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9FF5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67BE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C6D6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17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2E583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B15072" w:rsidRPr="00377674" w14:paraId="2EFA6FC2" w14:textId="77777777" w:rsidTr="00B15072">
        <w:trPr>
          <w:trHeight w:val="615"/>
        </w:trPr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3081A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A923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8B18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F8EE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A7F0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8D99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0FF0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1482B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E771C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04F4A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29785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B15072" w:rsidRPr="00377674" w14:paraId="287449DD" w14:textId="77777777" w:rsidTr="00B15072">
        <w:trPr>
          <w:trHeight w:val="54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9E2A43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4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C827F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B1116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F4A55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787C3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10.786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B41E98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A8A5A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8.801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E7C7C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35.247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E78AB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31.016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1402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88,00%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C728C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-12,00%</w:t>
            </w:r>
          </w:p>
        </w:tc>
      </w:tr>
      <w:tr w:rsidR="00B15072" w:rsidRPr="00377674" w14:paraId="1ECE0EAD" w14:textId="77777777" w:rsidTr="00B15072">
        <w:trPr>
          <w:trHeight w:val="630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0426886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4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B089D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5AB1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A0857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2CFB5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3.561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4B36C5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50D5E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4.895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2A8F2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15.837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C39B2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13.630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23C69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86,06%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85605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-13,94%</w:t>
            </w:r>
          </w:p>
        </w:tc>
      </w:tr>
      <w:tr w:rsidR="00B15072" w:rsidRPr="00377674" w14:paraId="6DD6FE69" w14:textId="77777777" w:rsidTr="00B15072">
        <w:trPr>
          <w:trHeight w:val="585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15BC3E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3759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3A868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0633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C039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53597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B928E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521C2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51.084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0E60A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44.646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9EBCC3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87,40%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BC535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-12,60%</w:t>
            </w:r>
          </w:p>
        </w:tc>
      </w:tr>
      <w:tr w:rsidR="00B15072" w:rsidRPr="00377674" w14:paraId="2D39B688" w14:textId="77777777" w:rsidTr="00B15072">
        <w:trPr>
          <w:trHeight w:val="37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AE40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B15072" w:rsidRPr="00377674" w14:paraId="26340711" w14:textId="77777777" w:rsidTr="00B15072">
        <w:trPr>
          <w:trHeight w:val="345"/>
        </w:trPr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C53DA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9A0D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D5A3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AA33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17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84F19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B15072" w:rsidRPr="00377674" w14:paraId="6D6C380D" w14:textId="77777777" w:rsidTr="00B15072">
        <w:trPr>
          <w:trHeight w:val="390"/>
        </w:trPr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E447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54E1C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26B9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6CE34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1AA3B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C97B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4175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2FA39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A2D86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54C26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B1F0B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B15072" w:rsidRPr="00377674" w14:paraId="6C07D6C9" w14:textId="77777777" w:rsidTr="00B15072">
        <w:trPr>
          <w:trHeight w:val="465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AF44EE" w14:textId="77777777" w:rsidR="00B15072" w:rsidRPr="00377674" w:rsidRDefault="00B15072" w:rsidP="00B150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44231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22A6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A13C5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541C2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89D7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DF74F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550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856F10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2.060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0278B9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1.663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DE4F17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80,73%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8CEA5D" w14:textId="77777777" w:rsidR="00B15072" w:rsidRPr="00377674" w:rsidRDefault="00B15072" w:rsidP="00B15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776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-19,27%</w:t>
            </w:r>
          </w:p>
        </w:tc>
      </w:tr>
    </w:tbl>
    <w:p w14:paraId="3E0221FC" w14:textId="77777777" w:rsidR="005E3438" w:rsidRDefault="00163E2F" w:rsidP="00A30111">
      <w:pPr>
        <w:tabs>
          <w:tab w:val="left" w:pos="284"/>
          <w:tab w:val="left" w:pos="7095"/>
          <w:tab w:val="left" w:pos="8565"/>
        </w:tabs>
        <w:jc w:val="both"/>
        <w:rPr>
          <w:sz w:val="40"/>
          <w:szCs w:val="40"/>
        </w:rPr>
      </w:pPr>
      <w:r>
        <w:rPr>
          <w:sz w:val="40"/>
          <w:szCs w:val="40"/>
        </w:rPr>
        <w:tab/>
      </w:r>
    </w:p>
    <w:p w14:paraId="622DFFC1" w14:textId="19C46DEA" w:rsidR="005E3438" w:rsidRDefault="005E3438" w:rsidP="00A30111">
      <w:pPr>
        <w:tabs>
          <w:tab w:val="left" w:pos="284"/>
          <w:tab w:val="left" w:pos="7095"/>
          <w:tab w:val="left" w:pos="8565"/>
        </w:tabs>
        <w:jc w:val="both"/>
        <w:rPr>
          <w:sz w:val="40"/>
          <w:szCs w:val="40"/>
        </w:rPr>
      </w:pPr>
    </w:p>
    <w:p w14:paraId="6721490A" w14:textId="4B020530" w:rsidR="005E3438" w:rsidRPr="00FF1CC6" w:rsidRDefault="005E3438" w:rsidP="005E3438">
      <w:pPr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1076"/>
        <w:gridCol w:w="1076"/>
        <w:gridCol w:w="1076"/>
        <w:gridCol w:w="1076"/>
        <w:gridCol w:w="1076"/>
        <w:gridCol w:w="1076"/>
        <w:gridCol w:w="1076"/>
        <w:gridCol w:w="1001"/>
        <w:gridCol w:w="1001"/>
      </w:tblGrid>
      <w:tr w:rsidR="005E3438" w:rsidRPr="00CD4BDE" w14:paraId="1838A417" w14:textId="77777777" w:rsidTr="005E3438">
        <w:trPr>
          <w:trHeight w:val="51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02FBFD7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5E3438" w:rsidRPr="00CD4BDE" w14:paraId="2349B1C6" w14:textId="77777777" w:rsidTr="005E3438">
        <w:trPr>
          <w:trHeight w:val="510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FBCD9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0A0BE6E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05A6618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AF8F6B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1C1E004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5FCB0C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0A16A31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17BEA0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29CCB56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2D57FB1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5E3438" w:rsidRPr="00CD4BDE" w14:paraId="703F0107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D35C6C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317B5E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FAB4C0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991211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FAEE96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43E3A1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2484ED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B06567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D2F04F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FDD84D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5E3438" w:rsidRPr="00CD4BDE" w14:paraId="0B5331FC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C17555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32B94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FBF47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DDB71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2C4F87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97CDFA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69CA4C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26AD02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6BFF17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C9F036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5E3438" w:rsidRPr="00CD4BDE" w14:paraId="2DEF59ED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1B14BA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9B09EA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7C3946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22346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C41113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73EFF0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6CA1C9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2B7820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5052B9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265941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5E3438" w:rsidRPr="00CD4BDE" w14:paraId="19442824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259A09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372328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F09E41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980789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09FD73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F10D51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3CC9BE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11.031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B864CC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A3D4AC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C6AD39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EEB995C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66C4B03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2A8FE3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82DE58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CAC8C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58458C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4D7FE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30F66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6957F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E61297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080F95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5470F82A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F67552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A3BC22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194BA2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1B6051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EED3F0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97F84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71CF55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CFBF46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8DAD97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ED4CAB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00FE03BA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CED338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2DDCA5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1A7088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FDDB2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8CCA6E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E2AE56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EB0385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96E9F8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3EBA94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2CB014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63B01407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BE1A9B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B39E08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668503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ADAE92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B30173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EF6CDA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D3D510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45916E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8CFCA8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69A2CA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5C5AA67A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4FD391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8329E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FEC408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574C6F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C030ED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C5C03E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0D78B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CDC3A1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7ACDCF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DA4F51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619C8EA7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CB1889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D1BC6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635BA6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63D968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3C3A17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3161A7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201FE9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913CB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BD2884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6C3D3A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1918162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E1991B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5F79BF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726B94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39DD5B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1DBFC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553026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C8FB30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D3372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4F7D4C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2AB52B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357C2554" w14:textId="77777777" w:rsidTr="005E3438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61D884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03145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303F2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8F2693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6BB64D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1810E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C4D395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99EC80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B6D932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5B2553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39E1C0B3" w14:textId="77777777" w:rsidTr="005E3438">
        <w:trPr>
          <w:trHeight w:val="510"/>
        </w:trPr>
        <w:tc>
          <w:tcPr>
            <w:tcW w:w="507" w:type="pct"/>
            <w:shd w:val="clear" w:color="333399" w:fill="003366"/>
            <w:vAlign w:val="center"/>
            <w:hideMark/>
          </w:tcPr>
          <w:p w14:paraId="76B0D52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78EDA6C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025403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401D894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48280F9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43EB8A9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E30C88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132.330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7089BEA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6F64F8A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0FA4A1D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44.646</w:t>
            </w:r>
          </w:p>
        </w:tc>
      </w:tr>
      <w:tr w:rsidR="005E3438" w:rsidRPr="00CD4BDE" w14:paraId="3AA36491" w14:textId="77777777" w:rsidTr="005E3438">
        <w:trPr>
          <w:trHeight w:val="510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4AA55B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5A71A4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A81CF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A6BFD4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BE08CE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08B046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0361A4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9AC45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A6A764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148384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14.882</w:t>
            </w:r>
          </w:p>
        </w:tc>
      </w:tr>
    </w:tbl>
    <w:p w14:paraId="2955DCAE" w14:textId="278DEE43" w:rsidR="005E3438" w:rsidRDefault="005E3438" w:rsidP="005E3438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479B22D" wp14:editId="212E994C">
            <wp:simplePos x="0" y="0"/>
            <wp:positionH relativeFrom="column">
              <wp:posOffset>20955</wp:posOffset>
            </wp:positionH>
            <wp:positionV relativeFrom="paragraph">
              <wp:posOffset>130810</wp:posOffset>
            </wp:positionV>
            <wp:extent cx="6733069" cy="2981325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069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FB60F" w14:textId="77777777" w:rsidR="005E3438" w:rsidRDefault="005E3438" w:rsidP="005E3438">
      <w:pPr>
        <w:jc w:val="center"/>
        <w:rPr>
          <w:b/>
          <w:sz w:val="40"/>
          <w:szCs w:val="40"/>
        </w:rPr>
      </w:pPr>
    </w:p>
    <w:p w14:paraId="35F835CA" w14:textId="77777777" w:rsidR="005E3438" w:rsidRDefault="005E3438" w:rsidP="005E3438">
      <w:pPr>
        <w:jc w:val="center"/>
        <w:rPr>
          <w:b/>
          <w:sz w:val="40"/>
          <w:szCs w:val="40"/>
        </w:rPr>
      </w:pPr>
    </w:p>
    <w:p w14:paraId="0E346625" w14:textId="77777777" w:rsidR="005E3438" w:rsidRPr="00163E2F" w:rsidRDefault="005E3438" w:rsidP="005E3438">
      <w:pPr>
        <w:rPr>
          <w:sz w:val="40"/>
          <w:szCs w:val="40"/>
        </w:rPr>
      </w:pPr>
    </w:p>
    <w:p w14:paraId="0B3F522A" w14:textId="77777777" w:rsidR="005E3438" w:rsidRPr="00163E2F" w:rsidRDefault="005E3438" w:rsidP="005E3438">
      <w:pPr>
        <w:rPr>
          <w:sz w:val="40"/>
          <w:szCs w:val="40"/>
        </w:rPr>
      </w:pPr>
    </w:p>
    <w:p w14:paraId="173FDBFE" w14:textId="77777777" w:rsidR="005E3438" w:rsidRPr="00163E2F" w:rsidRDefault="005E3438" w:rsidP="005E3438">
      <w:pPr>
        <w:rPr>
          <w:sz w:val="40"/>
          <w:szCs w:val="40"/>
        </w:rPr>
      </w:pPr>
    </w:p>
    <w:p w14:paraId="07E764BC" w14:textId="015C451D" w:rsidR="005E3438" w:rsidRDefault="005E3438" w:rsidP="005E3438">
      <w:pPr>
        <w:rPr>
          <w:sz w:val="40"/>
          <w:szCs w:val="40"/>
        </w:rPr>
      </w:pPr>
    </w:p>
    <w:p w14:paraId="00607061" w14:textId="77777777" w:rsidR="005E3438" w:rsidRPr="00163E2F" w:rsidRDefault="005E3438" w:rsidP="005E3438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5E3438" w:rsidRPr="00CD4BDE" w14:paraId="31CF8B62" w14:textId="77777777" w:rsidTr="005E3438">
        <w:trPr>
          <w:trHeight w:val="51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5310426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5E3438" w:rsidRPr="00CD4BDE" w14:paraId="031FB0B6" w14:textId="77777777" w:rsidTr="005E3438">
        <w:trPr>
          <w:trHeight w:val="510"/>
        </w:trPr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2230A0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1544060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DA74A4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5DA591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497CCF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2EA03B1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54079CC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316335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5BC818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BC1C14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CD4BDE" w14:paraId="331388C6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71CADE5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C1114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C138B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2A8E55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7260C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2F7213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C1DE9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1846B9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20771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84A0A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5E3438" w:rsidRPr="00CD4BDE" w14:paraId="0E205ACF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0F72DB9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5DEFA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2C02A1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11CA72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34640D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333E1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DE2F66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14218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A578D9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BDFA74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5E3438" w:rsidRPr="00CD4BDE" w14:paraId="0BDC298B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0A4863C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28CC6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36F9C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618A65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AB19AF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A93B7D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000D4C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AF095B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AC4DC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F30528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5E3438" w:rsidRPr="00CD4BDE" w14:paraId="0D1E37CB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18327B1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3A7C5D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5CB4D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D91CA9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159E5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68D5E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E419B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2BCB21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C09FAF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5ECEBC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366642F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5B4F1BF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4EFEB6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326BC1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00B7B6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388FFB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9C7319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C76C5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95103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9AEA8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256A2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4041007D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3A1E4F3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7D2D43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E2421E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B34EE7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8ADEFE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3D9372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F24A81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C51F9B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E5962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5BE4A9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659D2EA0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18BC8FA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4DEF3A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834F65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2DAA6A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937CF4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D17874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AD4FE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5DF826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A9B4ED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32C4D4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4865CDE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5A1292C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596CB2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FC09E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414DD5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F7C97E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9DBE9A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9EC39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9C26C9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2CCDCE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439A6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069E9D4B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61A5A47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AA4225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5C6D9D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89F222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BEF374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32835D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A783C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76517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F21021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05A634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E3684C7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0E04F03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E7FF04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D32AC0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FDDA9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B8859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5EAA3F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5A0081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763A61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4E76F4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DA42BF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35C1FA17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0C90CA6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9B1412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01D8BC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888088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5BB84C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5E16B1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D5E5A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D866D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BEE869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8AE676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22E2DB4A" w14:textId="77777777" w:rsidTr="005E343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6DA4211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C9750C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4034DF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D1FA5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B7E4CC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75522E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829986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C81A4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DA6045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5016DE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073BB1C0" w14:textId="77777777" w:rsidTr="005E3438">
        <w:trPr>
          <w:trHeight w:val="510"/>
        </w:trPr>
        <w:tc>
          <w:tcPr>
            <w:tcW w:w="500" w:type="pct"/>
            <w:shd w:val="clear" w:color="333399" w:fill="003366"/>
            <w:vAlign w:val="center"/>
            <w:hideMark/>
          </w:tcPr>
          <w:p w14:paraId="7403769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3E8FDA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5C57F37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3524097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28C60B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E672CB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772A3E7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AAB55F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0A0DAC9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9A2D7C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33.910</w:t>
            </w:r>
          </w:p>
        </w:tc>
      </w:tr>
      <w:tr w:rsidR="005E3438" w:rsidRPr="00CD4BDE" w14:paraId="685DAEBC" w14:textId="77777777" w:rsidTr="005E3438">
        <w:trPr>
          <w:trHeight w:val="510"/>
        </w:trPr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1ED3C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1AFB95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65E09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8671F9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7337FA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DB5126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906A2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D45982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1EC357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CCE44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11.303</w:t>
            </w:r>
          </w:p>
        </w:tc>
      </w:tr>
    </w:tbl>
    <w:p w14:paraId="6D055EC0" w14:textId="77777777" w:rsidR="005E3438" w:rsidRDefault="005E3438" w:rsidP="005E34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EFED38F" wp14:editId="3106D0AB">
            <wp:simplePos x="0" y="0"/>
            <wp:positionH relativeFrom="column">
              <wp:posOffset>1905</wp:posOffset>
            </wp:positionH>
            <wp:positionV relativeFrom="paragraph">
              <wp:posOffset>144780</wp:posOffset>
            </wp:positionV>
            <wp:extent cx="6768465" cy="34861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0E0A4" w14:textId="77777777" w:rsidR="005E3438" w:rsidRDefault="005E3438" w:rsidP="005E3438">
      <w:pPr>
        <w:rPr>
          <w:sz w:val="40"/>
          <w:szCs w:val="40"/>
        </w:rPr>
      </w:pPr>
    </w:p>
    <w:p w14:paraId="5C86B4D7" w14:textId="77777777" w:rsidR="005E3438" w:rsidRPr="00163E2F" w:rsidRDefault="005E3438" w:rsidP="005E3438">
      <w:pPr>
        <w:rPr>
          <w:sz w:val="40"/>
          <w:szCs w:val="40"/>
        </w:rPr>
      </w:pPr>
    </w:p>
    <w:p w14:paraId="36D47DF7" w14:textId="77777777" w:rsidR="005E3438" w:rsidRPr="00163E2F" w:rsidRDefault="005E3438" w:rsidP="005E3438">
      <w:pPr>
        <w:rPr>
          <w:sz w:val="40"/>
          <w:szCs w:val="40"/>
        </w:rPr>
      </w:pPr>
    </w:p>
    <w:p w14:paraId="10F13FC1" w14:textId="77777777" w:rsidR="005E3438" w:rsidRPr="00163E2F" w:rsidRDefault="005E3438" w:rsidP="005E3438">
      <w:pPr>
        <w:rPr>
          <w:sz w:val="40"/>
          <w:szCs w:val="40"/>
        </w:rPr>
      </w:pPr>
    </w:p>
    <w:p w14:paraId="12278C7C" w14:textId="77777777" w:rsidR="005E3438" w:rsidRPr="00163E2F" w:rsidRDefault="005E3438" w:rsidP="005E3438">
      <w:pPr>
        <w:rPr>
          <w:sz w:val="40"/>
          <w:szCs w:val="40"/>
        </w:rPr>
      </w:pPr>
    </w:p>
    <w:p w14:paraId="12451B76" w14:textId="77777777" w:rsidR="005E3438" w:rsidRPr="00163E2F" w:rsidRDefault="005E3438" w:rsidP="005E3438">
      <w:pPr>
        <w:rPr>
          <w:sz w:val="40"/>
          <w:szCs w:val="40"/>
        </w:rPr>
      </w:pPr>
    </w:p>
    <w:p w14:paraId="003B2A01" w14:textId="0AFA426E" w:rsidR="005E3438" w:rsidRDefault="005E3438" w:rsidP="005E3438">
      <w:pPr>
        <w:rPr>
          <w:sz w:val="40"/>
          <w:szCs w:val="40"/>
        </w:rPr>
      </w:pPr>
    </w:p>
    <w:p w14:paraId="3DD33161" w14:textId="77777777" w:rsidR="005E3438" w:rsidRPr="00163E2F" w:rsidRDefault="005E3438" w:rsidP="005E3438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075"/>
        <w:gridCol w:w="1076"/>
        <w:gridCol w:w="1076"/>
        <w:gridCol w:w="1076"/>
        <w:gridCol w:w="1076"/>
        <w:gridCol w:w="1076"/>
        <w:gridCol w:w="1076"/>
        <w:gridCol w:w="1076"/>
        <w:gridCol w:w="1010"/>
      </w:tblGrid>
      <w:tr w:rsidR="005E3438" w:rsidRPr="00CD4BDE" w14:paraId="096FB9B0" w14:textId="77777777" w:rsidTr="005E3438">
        <w:trPr>
          <w:trHeight w:val="48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78C71B5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SADT</w:t>
            </w:r>
          </w:p>
        </w:tc>
      </w:tr>
      <w:tr w:rsidR="005E3438" w:rsidRPr="00CD4BDE" w14:paraId="2AC7BBAA" w14:textId="77777777" w:rsidTr="005E3438">
        <w:trPr>
          <w:trHeight w:val="480"/>
        </w:trPr>
        <w:tc>
          <w:tcPr>
            <w:tcW w:w="468" w:type="pct"/>
            <w:shd w:val="clear" w:color="E9EBF5" w:fill="FFFFFF"/>
            <w:noWrap/>
            <w:vAlign w:val="center"/>
            <w:hideMark/>
          </w:tcPr>
          <w:p w14:paraId="1E334CE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311A546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A257B8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6B0141D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A478D6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1607859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399D23B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C70C56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6D50EB2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75" w:type="pct"/>
            <w:shd w:val="clear" w:color="808080" w:fill="969696"/>
            <w:noWrap/>
            <w:vAlign w:val="center"/>
            <w:hideMark/>
          </w:tcPr>
          <w:p w14:paraId="545A645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CD4BDE" w14:paraId="41284412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B7737B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7A1EC0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9E7D1D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D6AA33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F03401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ABF133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F5102D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1E7C8F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415FFD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B0530A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5E3438" w:rsidRPr="00CD4BDE" w14:paraId="192B1A7B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0C8327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B43F2F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8CCC65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2E2FFC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97B6A4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EA82E3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50184F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657C0A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F87230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E57CB9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5E3438" w:rsidRPr="00CD4BDE" w14:paraId="409911C9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25A3AF5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38B2BA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D154C6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51FE20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32E261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C791A0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CE7485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FCE45D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75ADB4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39AB18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5E3438" w:rsidRPr="00CD4BDE" w14:paraId="69E14F29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B4C170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11C143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D3FCC4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38BD0C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5D4286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71E91F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AD1AFE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9570E1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BC4268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F07D0C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1ADC8E2C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03A6D54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24FCDA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A91F5A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C8A146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83CD21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05471B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29AECD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C7BF36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A34A7D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21176DD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5306AAE6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1A46F71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F82F82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E773AE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F1C5D8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E3BFBA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E32DF3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0A9D96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F064CD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6FBF8B4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224F308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2D8B2C56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1D7284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631D74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11CBFA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6F1ED2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A237F2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ED2E05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AF5B1F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EB91F7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EF987E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25E06B9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0D517C8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F309B7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6C9BF6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4BFFC8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44880E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C868D1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0DF7D6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8DAAE4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85D068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3CF509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3528C1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B99C5BA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39FE542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CEF702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8AE580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37469C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409B6B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3B3DE7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669DCB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645F4E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4D1559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DCDCF6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79845EF9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55437CA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913393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185CAB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4BDC37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F016E6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4F6012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C97C9F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62B6EB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B43D4A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441C08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34D031D8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663C656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60BE0E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0BF399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310F02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BD9FF0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518B1C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F6A5A7E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E1E7D3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2B5D6C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4FE8F6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57DE67CA" w14:textId="77777777" w:rsidTr="005E3438">
        <w:trPr>
          <w:trHeight w:val="480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3214F3A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8D317E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5486CB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67F1E4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5B9E21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724353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31A988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E59940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D90EAD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B8D540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CD4BDE" w14:paraId="2C9CF7E3" w14:textId="77777777" w:rsidTr="005E3438">
        <w:trPr>
          <w:trHeight w:val="480"/>
        </w:trPr>
        <w:tc>
          <w:tcPr>
            <w:tcW w:w="468" w:type="pct"/>
            <w:shd w:val="clear" w:color="333399" w:fill="003366"/>
            <w:vAlign w:val="center"/>
            <w:hideMark/>
          </w:tcPr>
          <w:p w14:paraId="0A408DE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990580A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18E6D45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002D0A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770B4F50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7EE963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7049F74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766142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221304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75" w:type="pct"/>
            <w:shd w:val="clear" w:color="333399" w:fill="003366"/>
            <w:vAlign w:val="center"/>
            <w:hideMark/>
          </w:tcPr>
          <w:p w14:paraId="2E451E02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91.079</w:t>
            </w:r>
          </w:p>
        </w:tc>
      </w:tr>
      <w:tr w:rsidR="005E3438" w:rsidRPr="00CD4BDE" w14:paraId="6CDEBD15" w14:textId="77777777" w:rsidTr="005E3438">
        <w:trPr>
          <w:trHeight w:val="480"/>
        </w:trPr>
        <w:tc>
          <w:tcPr>
            <w:tcW w:w="468" w:type="pct"/>
            <w:shd w:val="clear" w:color="E9EBF5" w:fill="FFFFFF"/>
            <w:noWrap/>
            <w:vAlign w:val="center"/>
            <w:hideMark/>
          </w:tcPr>
          <w:p w14:paraId="1CDE8C0B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0AF4DE7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04C4A79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9D1B63D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D48F111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254F628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07410AF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FB0CD3C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CBE6876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75" w:type="pct"/>
            <w:shd w:val="clear" w:color="E9EBF5" w:fill="FFFFFF"/>
            <w:noWrap/>
            <w:vAlign w:val="center"/>
            <w:hideMark/>
          </w:tcPr>
          <w:p w14:paraId="3FBA65C3" w14:textId="77777777" w:rsidR="005E3438" w:rsidRPr="00CD4BDE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B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30.360</w:t>
            </w:r>
          </w:p>
        </w:tc>
      </w:tr>
    </w:tbl>
    <w:p w14:paraId="3808C744" w14:textId="77777777" w:rsidR="005E3438" w:rsidRDefault="005E3438" w:rsidP="005E3438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D80010B" wp14:editId="62B4E36D">
            <wp:simplePos x="0" y="0"/>
            <wp:positionH relativeFrom="column">
              <wp:posOffset>1905</wp:posOffset>
            </wp:positionH>
            <wp:positionV relativeFrom="paragraph">
              <wp:posOffset>154305</wp:posOffset>
            </wp:positionV>
            <wp:extent cx="6752525" cy="366712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124" cy="367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4043" w14:textId="77777777" w:rsidR="005E3438" w:rsidRPr="00163E2F" w:rsidRDefault="005E3438" w:rsidP="005E3438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4D9B2BE5" w14:textId="77777777" w:rsidR="005E3438" w:rsidRPr="00163E2F" w:rsidRDefault="005E3438" w:rsidP="005E3438">
      <w:pPr>
        <w:rPr>
          <w:sz w:val="40"/>
          <w:szCs w:val="40"/>
        </w:rPr>
      </w:pPr>
    </w:p>
    <w:p w14:paraId="54EFDD10" w14:textId="77777777" w:rsidR="005E3438" w:rsidRDefault="005E3438" w:rsidP="005E3438">
      <w:pPr>
        <w:rPr>
          <w:sz w:val="40"/>
          <w:szCs w:val="40"/>
        </w:rPr>
      </w:pPr>
    </w:p>
    <w:p w14:paraId="110085BC" w14:textId="77777777" w:rsidR="005E3438" w:rsidRDefault="005E3438" w:rsidP="005E3438">
      <w:pPr>
        <w:rPr>
          <w:sz w:val="40"/>
          <w:szCs w:val="40"/>
        </w:rPr>
      </w:pPr>
    </w:p>
    <w:p w14:paraId="5C172562" w14:textId="77777777" w:rsidR="005E3438" w:rsidRDefault="005E3438" w:rsidP="005E3438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F020141" w14:textId="77777777" w:rsidR="005E3438" w:rsidRPr="00163E2F" w:rsidRDefault="005E3438" w:rsidP="005E3438">
      <w:pPr>
        <w:rPr>
          <w:sz w:val="40"/>
          <w:szCs w:val="40"/>
        </w:rPr>
      </w:pPr>
    </w:p>
    <w:p w14:paraId="0AF726F5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469E40B9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025CA21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079"/>
        <w:gridCol w:w="1079"/>
        <w:gridCol w:w="1079"/>
        <w:gridCol w:w="1079"/>
        <w:gridCol w:w="1079"/>
        <w:gridCol w:w="1079"/>
        <w:gridCol w:w="1079"/>
        <w:gridCol w:w="994"/>
        <w:gridCol w:w="994"/>
      </w:tblGrid>
      <w:tr w:rsidR="005E3438" w:rsidRPr="004F0D15" w14:paraId="0F8FE44F" w14:textId="77777777" w:rsidTr="00662ABC">
        <w:trPr>
          <w:trHeight w:val="495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4C8346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5E3438" w:rsidRPr="004F0D15" w14:paraId="6701E5F9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3672B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DB529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FC0D3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95120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1CF8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FE3CD0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3D74F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BCDF0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C4EB5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84E2E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5E3438" w:rsidRPr="004F0D15" w14:paraId="49203300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E07FC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93254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0AC84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B2F6D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B4207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A4D91C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F3DE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56143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5176C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46044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5E3438" w:rsidRPr="004F0D15" w14:paraId="0CB1422D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15AD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6F42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A0399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CDC75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6465A2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29BF7A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79A38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4542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D46A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ABDFA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5E3438" w:rsidRPr="004F0D15" w14:paraId="398591CB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466B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5D81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E0DBF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63E0E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B905D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2F5B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38F57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2EF3C2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4A459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5CDC8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5E3438" w:rsidRPr="004F0D15" w14:paraId="19BA6D9D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36F5A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7B10D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42B82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000D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4D334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B5690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B5F3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D10F9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4EB27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21976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596C4282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0BEB3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A716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D0B2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D2B53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7F8A4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E78FB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150D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0767D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27F9E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BC9E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24AB754A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404E8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11FD3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2C153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626C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7ABE0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D886D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BA4C82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1605F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EFE6E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A877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6010751B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BF4CE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F7376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453D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028A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84838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B7C63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3BE77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2BEF7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8F62C9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CD5A5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69FCFA77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69660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CC10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5643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E32AF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F3FF0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8C6DD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5E9BF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1F17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8B4C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6AF9C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56B5546E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21A9D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7D1AD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C328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AB3F4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6952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1B3D7C6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9970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3C80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AE72C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758D2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0A9CEAB4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74E77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DF879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622FE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D5A99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D7971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CC1EA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0C99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02159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3587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65849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65F3A023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E4BE4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6571A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6F4A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A49FB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8FB1F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AAB75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47FB9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C97A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A3489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24E861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332AC895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5342D2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373F8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8D756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DD324D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F9DE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BA3A9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6236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9B00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3463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ADE32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F0D15" w14:paraId="003E8094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B5DBA4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5BED81F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575D53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480BCA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9D196C3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8919B5C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501D26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F21CF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04E6EF4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0328B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1.663</w:t>
            </w:r>
          </w:p>
        </w:tc>
      </w:tr>
      <w:tr w:rsidR="005E3438" w:rsidRPr="004F0D15" w14:paraId="591CD058" w14:textId="77777777" w:rsidTr="00662ABC">
        <w:trPr>
          <w:trHeight w:val="495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D76C2E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5E065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251EFA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236A8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7C312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33C9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D754E7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0EDAB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AAB75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0AEC0" w14:textId="77777777" w:rsidR="005E3438" w:rsidRPr="004F0D15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D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554</w:t>
            </w:r>
          </w:p>
        </w:tc>
      </w:tr>
    </w:tbl>
    <w:p w14:paraId="41719C95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085C41C" wp14:editId="36C13526">
            <wp:simplePos x="0" y="0"/>
            <wp:positionH relativeFrom="column">
              <wp:posOffset>1905</wp:posOffset>
            </wp:positionH>
            <wp:positionV relativeFrom="paragraph">
              <wp:posOffset>118745</wp:posOffset>
            </wp:positionV>
            <wp:extent cx="6743700" cy="32385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0C716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332715B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1338C25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1944A59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0F5092D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36E032E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2E7CAAB1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FAD1DDE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053"/>
        <w:gridCol w:w="1053"/>
        <w:gridCol w:w="1053"/>
        <w:gridCol w:w="1053"/>
        <w:gridCol w:w="1053"/>
        <w:gridCol w:w="1053"/>
        <w:gridCol w:w="1053"/>
        <w:gridCol w:w="1053"/>
        <w:gridCol w:w="1049"/>
      </w:tblGrid>
      <w:tr w:rsidR="005E3438" w:rsidRPr="004B3281" w14:paraId="06275B73" w14:textId="77777777" w:rsidTr="00662ABC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2F5FB81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5E3438" w:rsidRPr="004B3281" w14:paraId="4A8E4489" w14:textId="77777777" w:rsidTr="00662ABC">
        <w:trPr>
          <w:trHeight w:val="300"/>
        </w:trPr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EC0A9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601FF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2B66AD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2EAC5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95D8B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A8129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DEEFF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4A8DC40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D16775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EC1FD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5E3438" w:rsidRPr="004B3281" w14:paraId="7BC49FD8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EE815E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9D52D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7F57E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5CC875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83148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B7920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6AE51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3CAE5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EB92B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68B3B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5E3438" w:rsidRPr="004B3281" w14:paraId="5502BB1A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1350C3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237A3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148C1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4E13D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5CB4C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0895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F2A8C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194A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F1045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405B7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5E3438" w:rsidRPr="004B3281" w14:paraId="294380C1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4D0B57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CEEBC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7FEB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32BE7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C2BAB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82019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846C3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7D90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8D24E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CE73F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5E3438" w:rsidRPr="004B3281" w14:paraId="7B9ED42A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DAF448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4D5C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E9C18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B2458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219AE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3FF0A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00DA3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040C0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80FE9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47FF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051352DA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73E457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4E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E5CAC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A221B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F4645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BB196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CB5C1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9A57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6EAE4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201D5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3F16586E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15E356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33CA2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DFC95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3BA96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DFBBD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365A5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345B4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F6C7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10123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98197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21205025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74B3825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B5C88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DA716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3E5E0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A92C6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19FFD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7844A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D9B72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13EC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82346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2355D03B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AF6C4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DA2C5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E427A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D2ED6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EAE5F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85AC4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987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97B5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FE0F4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9CD9A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1720560B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E2219A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3E508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A3AAA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D776B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F1B8A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45894D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B1365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FCDD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08066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EA3C83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3BA36406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E919F6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9D80E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A84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AFEE7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5BD49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F7C02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94934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3F512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3D964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BBA485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146EF18B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410EA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ADEC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A22DA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BEF91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67173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2585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35019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BBA6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7BD211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36DAA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73F0D713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350FC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AC0F0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CA4F00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456E5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A6FA6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E1832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2716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23CA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47B0E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5A9AC9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4B3281" w14:paraId="249BFC24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77EDB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82CA0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E04BC2F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B42A8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8D0FDA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A08DE5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705EF0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F6E160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30DE9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D821F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2.158</w:t>
            </w:r>
          </w:p>
        </w:tc>
      </w:tr>
      <w:tr w:rsidR="005E3438" w:rsidRPr="004B3281" w14:paraId="3519D87B" w14:textId="77777777" w:rsidTr="00662ABC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24AAC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B84287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DCEB4B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3B6335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599C42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C45B4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9AC6EE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E8FAC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6A9306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972958" w14:textId="77777777" w:rsidR="005E3438" w:rsidRPr="004B3281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32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719</w:t>
            </w:r>
          </w:p>
        </w:tc>
      </w:tr>
    </w:tbl>
    <w:p w14:paraId="3B92B369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05F99CFD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D20B784" wp14:editId="5B2D0C15">
            <wp:extent cx="6743700" cy="3257405"/>
            <wp:effectExtent l="0" t="0" r="0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44" cy="326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84138" w14:textId="77777777" w:rsidR="005E3438" w:rsidRDefault="005E3438" w:rsidP="005E3438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BBADABB" w14:textId="77777777" w:rsidR="005E3438" w:rsidRPr="002B7FF9" w:rsidRDefault="005E3438" w:rsidP="005E3438">
      <w:pPr>
        <w:rPr>
          <w:sz w:val="40"/>
          <w:szCs w:val="40"/>
        </w:rPr>
      </w:pPr>
    </w:p>
    <w:p w14:paraId="2A662C86" w14:textId="77777777" w:rsidR="005E3438" w:rsidRPr="002B7FF9" w:rsidRDefault="005E3438" w:rsidP="005E3438">
      <w:pPr>
        <w:rPr>
          <w:sz w:val="40"/>
          <w:szCs w:val="40"/>
        </w:rPr>
      </w:pPr>
    </w:p>
    <w:p w14:paraId="2CC6DC6F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8"/>
        <w:gridCol w:w="1918"/>
        <w:gridCol w:w="1918"/>
        <w:gridCol w:w="1918"/>
        <w:gridCol w:w="1918"/>
      </w:tblGrid>
      <w:tr w:rsidR="005E3438" w:rsidRPr="001A0D9C" w14:paraId="6FAC1CDA" w14:textId="77777777" w:rsidTr="00662ABC">
        <w:trPr>
          <w:trHeight w:val="48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4035A4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5E3438" w:rsidRPr="001A0D9C" w14:paraId="658AA63D" w14:textId="77777777" w:rsidTr="00662ABC">
        <w:trPr>
          <w:trHeight w:val="48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DBD21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171EE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099BB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A7E23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89D77C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8B81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1A0D9C" w14:paraId="579717C5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3185D3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8BD8FE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475BB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96C63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3FD99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8A6D7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5E3438" w:rsidRPr="001A0D9C" w14:paraId="1A3E13BA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77C5B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E905E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95260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06E4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25E5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95E2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5E3438" w:rsidRPr="001A0D9C" w14:paraId="1978DF49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878F5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D924B4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5FB53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8F76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8B34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FB8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5E3438" w:rsidRPr="001A0D9C" w14:paraId="25610366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D1ABAA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576746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5D4D7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0CBB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A8B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0C4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774C621B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5CC2B9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4B0D09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3E118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46E5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A062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BCEE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62CB7A1A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85C93E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2A2008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FAC9B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9D57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FEBF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CF8A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550F24F2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3181F1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6CD76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90201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B3F5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9963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3A86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62EEE205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10928F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77639E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98B53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C54A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261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A2CA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4F5B8C34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161C93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F71E07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BCC44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343C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195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3DAB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29F27900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1E974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E9E90A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212FC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3244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3DE6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920F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67D85412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18C39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F14B32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2AA31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F3F6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F7BE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0221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0083C129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11E2B9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D7A9BF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BE2C6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AEEF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81B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38A0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16F36335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95EA5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4C823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D2B94F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FFFCD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94786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DD257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2.153</w:t>
            </w:r>
          </w:p>
        </w:tc>
      </w:tr>
      <w:tr w:rsidR="005E3438" w:rsidRPr="001A0D9C" w14:paraId="64A4980E" w14:textId="77777777" w:rsidTr="00662ABC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31B05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46A30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9A1A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EA860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2409D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A546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718</w:t>
            </w:r>
          </w:p>
        </w:tc>
      </w:tr>
    </w:tbl>
    <w:p w14:paraId="196A4A79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1DB7C153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A356641" wp14:editId="1DA0C9A5">
            <wp:extent cx="6713220" cy="357090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73" cy="358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05DED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30A01F98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09E8E389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5E3438" w:rsidRPr="001A0D9C" w14:paraId="7C52CA6A" w14:textId="77777777" w:rsidTr="00662ABC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466DC60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Ambulatorial - CEAD</w:t>
            </w:r>
          </w:p>
        </w:tc>
      </w:tr>
      <w:tr w:rsidR="005E3438" w:rsidRPr="001A0D9C" w14:paraId="6CCA1960" w14:textId="77777777" w:rsidTr="00662ABC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F2C367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32A47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266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5DA68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1A0D9C" w14:paraId="60616537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03C68A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8743A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3B42F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85141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5E3438" w:rsidRPr="001A0D9C" w14:paraId="3C4B3275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374D02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62A54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6BCD0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A5EB9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5E3438" w:rsidRPr="001A0D9C" w14:paraId="50D7DF9E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BDB73F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FDA7A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16478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1E76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5E3438" w:rsidRPr="001A0D9C" w14:paraId="4F638523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4AA91E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B4AA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5B509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08B7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46A84F4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7F763E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1A7F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553D9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27BC2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155B1B24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57B5B7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16B8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36FEF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E063A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15C4E591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32CED0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8DDAD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0636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C1902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9CF03B8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DA7AFA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09D06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8C4D7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3BBF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0346EB63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5CE6F8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99650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C5DFA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33F7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6DCAEC94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2C0F40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5F94A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7AEA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54158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54CF18EF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CE2D25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AD298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1E0D0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6DD9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24093904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7FC5C1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4F0D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71FF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12671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58CFFF37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10DD24B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0ED59D2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3F9B40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0D7B935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4.262</w:t>
            </w:r>
          </w:p>
        </w:tc>
      </w:tr>
      <w:tr w:rsidR="005E3438" w:rsidRPr="001A0D9C" w14:paraId="274A327B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7ECAE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3BE02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3344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84D4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1.421</w:t>
            </w:r>
          </w:p>
        </w:tc>
      </w:tr>
    </w:tbl>
    <w:p w14:paraId="647F524D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038547F7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C648659" wp14:editId="7782E224">
            <wp:extent cx="6732731" cy="30956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78" cy="310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6891A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00667108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750AF76D" w14:textId="77777777" w:rsidR="005E3438" w:rsidRDefault="005E3438" w:rsidP="005E3438">
      <w:pPr>
        <w:tabs>
          <w:tab w:val="left" w:pos="1530"/>
        </w:tabs>
        <w:rPr>
          <w:sz w:val="40"/>
          <w:szCs w:val="40"/>
        </w:rPr>
      </w:pPr>
    </w:p>
    <w:p w14:paraId="40C3014B" w14:textId="77777777" w:rsidR="005E3438" w:rsidRPr="002B7FF9" w:rsidRDefault="005E3438" w:rsidP="005E3438">
      <w:pPr>
        <w:rPr>
          <w:sz w:val="40"/>
          <w:szCs w:val="40"/>
        </w:rPr>
      </w:pPr>
    </w:p>
    <w:p w14:paraId="1415634E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5E3438" w:rsidRPr="001A0D9C" w14:paraId="7E2E48A3" w14:textId="77777777" w:rsidTr="00662ABC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138F5EA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Programas Multidisciplinares - CEAD</w:t>
            </w:r>
          </w:p>
        </w:tc>
      </w:tr>
      <w:tr w:rsidR="005E3438" w:rsidRPr="001A0D9C" w14:paraId="01D3EE2E" w14:textId="77777777" w:rsidTr="00662ABC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A5829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907C0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F20A5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5831BF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1A0D9C" w14:paraId="3AA1D356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A65175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3CC95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4AE3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9CB39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</w:tr>
      <w:tr w:rsidR="005E3438" w:rsidRPr="001A0D9C" w14:paraId="190B674A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35684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EE440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B5CC6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6EE31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484</w:t>
            </w:r>
          </w:p>
        </w:tc>
      </w:tr>
      <w:tr w:rsidR="005E3438" w:rsidRPr="001A0D9C" w14:paraId="2C7D7F24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5864B9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0F95A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E37A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D932C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368</w:t>
            </w:r>
          </w:p>
        </w:tc>
      </w:tr>
      <w:tr w:rsidR="005E3438" w:rsidRPr="001A0D9C" w14:paraId="4C759BF9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5835E2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08C8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DB3ED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7132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3EB5CAD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6ED882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8C50A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FFCBE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3E024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72709511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74F39B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668F7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1A0D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A2AC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82C1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C14D0E0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413B33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F69E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1E6E6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345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7D403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54EBC7EB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59DEDE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BB95A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9C58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649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CB579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2C79E3CD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461659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2A51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236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0585A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E641D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429CEF64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B24F68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11943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6F1A2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4A474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6A9E569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998BA8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398A4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7B154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BD07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0964C4F9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ED2C81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53A14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F091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188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ECB19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1AB29B60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79E5280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73E38E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1.889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91A39D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6.305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E2A600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1.516</w:t>
            </w:r>
          </w:p>
        </w:tc>
      </w:tr>
      <w:tr w:rsidR="005E3438" w:rsidRPr="001A0D9C" w14:paraId="41E5512D" w14:textId="77777777" w:rsidTr="00662ABC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FF798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E53C9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51D72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B6CD0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505</w:t>
            </w:r>
          </w:p>
        </w:tc>
      </w:tr>
    </w:tbl>
    <w:p w14:paraId="156802F1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524597FD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32A68CD" wp14:editId="3D0365B4">
            <wp:extent cx="6674554" cy="31623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05" cy="317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4A6D7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28E16F75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6B7D9DD0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4D1C2B40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5E3438" w:rsidRPr="001A0D9C" w14:paraId="313C26A7" w14:textId="77777777" w:rsidTr="00662ABC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4CB4054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5E3438" w:rsidRPr="001A0D9C" w14:paraId="25A1BD42" w14:textId="77777777" w:rsidTr="00662ABC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BA399A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7E4B66D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2DB58D5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28FC1BD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AC5141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1A0D9C" w14:paraId="23B9ECA5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8E6584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D58AB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636552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6EBE5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C8920B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5E3438" w:rsidRPr="001A0D9C" w14:paraId="0DAC6CE7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EB844B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E30107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4F4A11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7D4AC9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ED463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5E3438" w:rsidRPr="001A0D9C" w14:paraId="7A65760B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ADA8C1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D3E4F9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7F1A0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916931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21713F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5E3438" w:rsidRPr="001A0D9C" w14:paraId="396852E9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16E6E5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48B100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F317B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9E1974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E7569C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1B3C704B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241770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480453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EB808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0AEB46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94C9D5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23374C55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8ACA4D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23CC3C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02F133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900023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062A3E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72B187C6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B782A2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BF6DD4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8930FC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CD2422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940B6C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03C7E3BE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FB2A4B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6544E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F118F5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FB4B74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E7DAF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1B87D30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678915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6D967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93252D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A09C1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E9192C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54E3F16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DA76A6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AA92A8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6D1AA0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4759E3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F43C0F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1E70F2A0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5D6FEC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3F9766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43F4FC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BE3D4A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E625C0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73927111" w14:textId="77777777" w:rsidTr="00662ABC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E18B0A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43CD56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CD46E4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C97255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D8006D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DB753CB" w14:textId="77777777" w:rsidTr="00662ABC">
        <w:trPr>
          <w:trHeight w:val="33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54087DA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64C95FD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C6E6B5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319815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484979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47</w:t>
            </w:r>
          </w:p>
        </w:tc>
      </w:tr>
      <w:tr w:rsidR="005E3438" w:rsidRPr="001A0D9C" w14:paraId="78EE72FC" w14:textId="77777777" w:rsidTr="00662ABC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D165C7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DE683F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F619E2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EFD2EE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1FE6ED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</w:t>
            </w:r>
          </w:p>
        </w:tc>
      </w:tr>
    </w:tbl>
    <w:p w14:paraId="6EBE21AF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0F1F2565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6616D27" wp14:editId="22A544F1">
            <wp:extent cx="6724650" cy="280204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45" cy="280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A600B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1273635C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6FB78055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6DC33AC2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75B2044F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495C30D4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5E3438" w:rsidRPr="001A0D9C" w14:paraId="103BD52B" w14:textId="77777777" w:rsidTr="00662ABC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0C9FEA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5E3438" w:rsidRPr="001A0D9C" w14:paraId="4B26F902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6D8D9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DDB1D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FBA89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F7EB65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5E3438" w:rsidRPr="001A0D9C" w14:paraId="2DE6866D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B98C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1802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ED70C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0BF5E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5E3438" w:rsidRPr="001A0D9C" w14:paraId="0B00B4D6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BFCAB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D043B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1B12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B5BC2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E3438" w:rsidRPr="001A0D9C" w14:paraId="40ED48A6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2628D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BBA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A1306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A38A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E3438" w:rsidRPr="001A0D9C" w14:paraId="06BCF98E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08CF2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0137D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C7C69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A4B0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5AD8A476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BE5DE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646C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763FE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E1AD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568D4183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2A347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2B546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2D75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1B836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37D346AB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172DC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4440C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75D41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55EF8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2CD335E1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AD72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2DB70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2A38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7C5F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6BCB94AB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C6D0C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44C8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3939B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773A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6CDAE5D3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13524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47D52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C8A93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103C0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09D69327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AFCC5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EBC5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CAFDF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7DA95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7BAF6744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D7EE2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7FD6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200FF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214A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E3438" w:rsidRPr="001A0D9C" w14:paraId="4EE36732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198DA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5CBD9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E286A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556A8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</w:t>
            </w:r>
          </w:p>
        </w:tc>
      </w:tr>
      <w:tr w:rsidR="005E3438" w:rsidRPr="001A0D9C" w14:paraId="7A64586C" w14:textId="77777777" w:rsidTr="00662ABC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AD9E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87677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98F83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76B0A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</w:tr>
    </w:tbl>
    <w:p w14:paraId="76A1324C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95287E0" wp14:editId="2E336A4D">
            <wp:simplePos x="0" y="0"/>
            <wp:positionH relativeFrom="column">
              <wp:posOffset>1905</wp:posOffset>
            </wp:positionH>
            <wp:positionV relativeFrom="paragraph">
              <wp:posOffset>290195</wp:posOffset>
            </wp:positionV>
            <wp:extent cx="6705600" cy="256204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16" cy="25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13929C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06EC2E09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2DAECE10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2623F788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4CDBED54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2C2C8FF3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449B2E5A" w14:textId="6A1A31A6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09EF9E3A" w14:textId="4895C048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33FE6040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104DFAB4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p w14:paraId="1A979439" w14:textId="77777777" w:rsidR="005E3438" w:rsidRDefault="005E3438" w:rsidP="005E3438">
      <w:pPr>
        <w:tabs>
          <w:tab w:val="left" w:pos="945"/>
        </w:tabs>
        <w:rPr>
          <w:sz w:val="40"/>
          <w:szCs w:val="40"/>
        </w:rPr>
      </w:pP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6"/>
        <w:gridCol w:w="1400"/>
        <w:gridCol w:w="1400"/>
        <w:gridCol w:w="1401"/>
        <w:gridCol w:w="1401"/>
        <w:gridCol w:w="1401"/>
        <w:gridCol w:w="1405"/>
      </w:tblGrid>
      <w:tr w:rsidR="005E3438" w:rsidRPr="001A0D9C" w14:paraId="5176F204" w14:textId="77777777" w:rsidTr="005E3438">
        <w:trPr>
          <w:trHeight w:val="275"/>
        </w:trPr>
        <w:tc>
          <w:tcPr>
            <w:tcW w:w="5000" w:type="pct"/>
            <w:gridSpan w:val="7"/>
            <w:shd w:val="clear" w:color="000000" w:fill="17375D"/>
            <w:vAlign w:val="center"/>
            <w:hideMark/>
          </w:tcPr>
          <w:p w14:paraId="441E177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Novos serviços implantados no HGG – Status de funcionamento</w:t>
            </w:r>
          </w:p>
        </w:tc>
      </w:tr>
      <w:tr w:rsidR="005E3438" w:rsidRPr="001A0D9C" w14:paraId="55F79ADA" w14:textId="77777777" w:rsidTr="005E3438">
        <w:trPr>
          <w:trHeight w:val="288"/>
        </w:trPr>
        <w:tc>
          <w:tcPr>
            <w:tcW w:w="1032" w:type="pct"/>
            <w:shd w:val="clear" w:color="000000" w:fill="17375D"/>
            <w:vAlign w:val="center"/>
            <w:hideMark/>
          </w:tcPr>
          <w:p w14:paraId="5B2F6FB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1322" w:type="pct"/>
            <w:gridSpan w:val="2"/>
            <w:shd w:val="clear" w:color="000000" w:fill="17375D"/>
            <w:vAlign w:val="center"/>
            <w:hideMark/>
          </w:tcPr>
          <w:p w14:paraId="45DDF81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jan</w:t>
            </w:r>
            <w:proofErr w:type="spellEnd"/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  <w:tc>
          <w:tcPr>
            <w:tcW w:w="1322" w:type="pct"/>
            <w:gridSpan w:val="2"/>
            <w:shd w:val="clear" w:color="000000" w:fill="17375D"/>
            <w:vAlign w:val="center"/>
            <w:hideMark/>
          </w:tcPr>
          <w:p w14:paraId="6F83ECD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fev</w:t>
            </w:r>
            <w:proofErr w:type="spellEnd"/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  <w:tc>
          <w:tcPr>
            <w:tcW w:w="1323" w:type="pct"/>
            <w:gridSpan w:val="2"/>
            <w:shd w:val="clear" w:color="000000" w:fill="17375D"/>
            <w:vAlign w:val="center"/>
            <w:hideMark/>
          </w:tcPr>
          <w:p w14:paraId="3322B7F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mar/20</w:t>
            </w:r>
          </w:p>
        </w:tc>
      </w:tr>
      <w:tr w:rsidR="005E3438" w:rsidRPr="001A0D9C" w14:paraId="0BE6D025" w14:textId="77777777" w:rsidTr="005E3438">
        <w:trPr>
          <w:trHeight w:val="682"/>
        </w:trPr>
        <w:tc>
          <w:tcPr>
            <w:tcW w:w="1032" w:type="pct"/>
            <w:shd w:val="clear" w:color="000000" w:fill="DBE5F1"/>
            <w:vAlign w:val="center"/>
            <w:hideMark/>
          </w:tcPr>
          <w:p w14:paraId="16FC722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6DB48E5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42C5C50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3825399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71F6D1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5BA7C76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662" w:type="pct"/>
            <w:shd w:val="clear" w:color="000000" w:fill="DBE5F1"/>
            <w:vAlign w:val="center"/>
            <w:hideMark/>
          </w:tcPr>
          <w:p w14:paraId="4E9A2E1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5E3438" w:rsidRPr="001A0D9C" w14:paraId="1327B4EC" w14:textId="77777777" w:rsidTr="005E3438">
        <w:trPr>
          <w:trHeight w:val="1116"/>
        </w:trPr>
        <w:tc>
          <w:tcPr>
            <w:tcW w:w="1032" w:type="pct"/>
            <w:shd w:val="clear" w:color="000000" w:fill="C5D9F1"/>
            <w:vAlign w:val="center"/>
            <w:hideMark/>
          </w:tcPr>
          <w:p w14:paraId="30CBE03A" w14:textId="77777777" w:rsidR="005E3438" w:rsidRPr="001A0D9C" w:rsidRDefault="005E3438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– Implantação de Serviços Ambulatoriais e Hospitalar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1865E12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177C0F2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0D5D3D0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102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4CFB1FC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58FF77F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62" w:type="pct"/>
            <w:shd w:val="clear" w:color="auto" w:fill="auto"/>
            <w:vAlign w:val="center"/>
            <w:hideMark/>
          </w:tcPr>
          <w:p w14:paraId="5BA990D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E3438" w:rsidRPr="001A0D9C" w14:paraId="0907C5E8" w14:textId="77777777" w:rsidTr="005E3438">
        <w:trPr>
          <w:trHeight w:val="1799"/>
        </w:trPr>
        <w:tc>
          <w:tcPr>
            <w:tcW w:w="1032" w:type="pct"/>
            <w:shd w:val="clear" w:color="000000" w:fill="DBE5F1"/>
            <w:vAlign w:val="center"/>
            <w:hideMark/>
          </w:tcPr>
          <w:p w14:paraId="75548983" w14:textId="77777777" w:rsidR="005E3438" w:rsidRPr="001A0D9C" w:rsidRDefault="005E3438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Ginecologia e Mastologia – transferência do Hospital Materno Infantil para o HGG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472C673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851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D818AB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3DB37C7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963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29BB20A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48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AE143D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662" w:type="pct"/>
            <w:shd w:val="clear" w:color="000000" w:fill="DBE5F1"/>
            <w:vAlign w:val="center"/>
            <w:hideMark/>
          </w:tcPr>
          <w:p w14:paraId="7EF49BB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43</w:t>
            </w:r>
          </w:p>
        </w:tc>
      </w:tr>
      <w:tr w:rsidR="005E3438" w:rsidRPr="001A0D9C" w14:paraId="5BD08CE8" w14:textId="77777777" w:rsidTr="005E3438">
        <w:trPr>
          <w:trHeight w:val="2101"/>
        </w:trPr>
        <w:tc>
          <w:tcPr>
            <w:tcW w:w="1032" w:type="pct"/>
            <w:shd w:val="clear" w:color="000000" w:fill="C5D9F1"/>
            <w:vAlign w:val="center"/>
            <w:hideMark/>
          </w:tcPr>
          <w:p w14:paraId="0A400EC1" w14:textId="77777777" w:rsidR="005E3438" w:rsidRPr="001A0D9C" w:rsidRDefault="005E3438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Implantação do Serviço de Atenção aos Pacientes Portadores de Hérnias Abdominais Complexas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5682C1CD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7151BE7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6804079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7DA4D099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36E3711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662" w:type="pct"/>
            <w:shd w:val="clear" w:color="auto" w:fill="auto"/>
            <w:vAlign w:val="center"/>
            <w:hideMark/>
          </w:tcPr>
          <w:p w14:paraId="4E778FB2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5E3438" w:rsidRPr="001A0D9C" w14:paraId="15818445" w14:textId="77777777" w:rsidTr="005E3438">
        <w:trPr>
          <w:trHeight w:val="1878"/>
        </w:trPr>
        <w:tc>
          <w:tcPr>
            <w:tcW w:w="1032" w:type="pct"/>
            <w:shd w:val="clear" w:color="000000" w:fill="DBE5F1"/>
            <w:vAlign w:val="center"/>
            <w:hideMark/>
          </w:tcPr>
          <w:p w14:paraId="6ABA9A0A" w14:textId="77777777" w:rsidR="005E3438" w:rsidRPr="001A0D9C" w:rsidRDefault="005E3438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Incremento do Serviço de Transplantes Renais e Reformulação Estrutural 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13B451D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351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7B487A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33C44C96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458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CBADE3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77EB1DD8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404</w:t>
            </w:r>
          </w:p>
        </w:tc>
        <w:tc>
          <w:tcPr>
            <w:tcW w:w="662" w:type="pct"/>
            <w:shd w:val="clear" w:color="000000" w:fill="DBE5F1"/>
            <w:vAlign w:val="center"/>
            <w:hideMark/>
          </w:tcPr>
          <w:p w14:paraId="11E4E71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5E3438" w:rsidRPr="001A0D9C" w14:paraId="2BE0E996" w14:textId="77777777" w:rsidTr="005E3438">
        <w:trPr>
          <w:trHeight w:val="1799"/>
        </w:trPr>
        <w:tc>
          <w:tcPr>
            <w:tcW w:w="1032" w:type="pct"/>
            <w:shd w:val="clear" w:color="000000" w:fill="C5D9F1"/>
            <w:vAlign w:val="center"/>
            <w:hideMark/>
          </w:tcPr>
          <w:p w14:paraId="24BBFFAB" w14:textId="77777777" w:rsidR="005E3438" w:rsidRPr="001A0D9C" w:rsidRDefault="005E3438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de Atenção Ambulatorial Hospitalar e Domiciliar os Portadores de Doenças Raras 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5B4C0A3A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0F313B60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6EBF7F5B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4385A9B7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14:paraId="79CC9B6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62" w:type="pct"/>
            <w:shd w:val="clear" w:color="auto" w:fill="auto"/>
            <w:vAlign w:val="center"/>
            <w:hideMark/>
          </w:tcPr>
          <w:p w14:paraId="3973D5E1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</w:tr>
      <w:tr w:rsidR="005E3438" w:rsidRPr="001A0D9C" w14:paraId="717EBEAB" w14:textId="77777777" w:rsidTr="005E3438">
        <w:trPr>
          <w:trHeight w:val="1799"/>
        </w:trPr>
        <w:tc>
          <w:tcPr>
            <w:tcW w:w="1032" w:type="pct"/>
            <w:shd w:val="clear" w:color="000000" w:fill="DBE5F1"/>
            <w:vAlign w:val="center"/>
            <w:hideMark/>
          </w:tcPr>
          <w:p w14:paraId="6E6DF8F4" w14:textId="77777777" w:rsidR="005E3438" w:rsidRPr="001A0D9C" w:rsidRDefault="005E3438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Ambulatorial em Reabilitação Cardíaca 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BF4A433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387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434C003C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55B1D11E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405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21B04524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661" w:type="pct"/>
            <w:shd w:val="clear" w:color="000000" w:fill="DBE5F1"/>
            <w:vAlign w:val="center"/>
            <w:hideMark/>
          </w:tcPr>
          <w:p w14:paraId="0259365F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225</w:t>
            </w:r>
          </w:p>
        </w:tc>
        <w:tc>
          <w:tcPr>
            <w:tcW w:w="662" w:type="pct"/>
            <w:shd w:val="clear" w:color="000000" w:fill="DBE5F1"/>
            <w:vAlign w:val="center"/>
            <w:hideMark/>
          </w:tcPr>
          <w:p w14:paraId="33878825" w14:textId="77777777" w:rsidR="005E3438" w:rsidRPr="001A0D9C" w:rsidRDefault="005E3438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D9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</w:tr>
    </w:tbl>
    <w:p w14:paraId="3D6F193E" w14:textId="27065D88" w:rsidR="00163E2F" w:rsidRDefault="00A30111" w:rsidP="00A30111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Fonte: Escritório da Qualidade </w:t>
      </w:r>
      <w:r w:rsidR="00163E2F">
        <w:rPr>
          <w:sz w:val="40"/>
          <w:szCs w:val="40"/>
        </w:rPr>
        <w:tab/>
      </w:r>
    </w:p>
    <w:p w14:paraId="539941D7" w14:textId="397FB457" w:rsidR="00A30111" w:rsidRDefault="00A30111" w:rsidP="00A30111">
      <w:pPr>
        <w:rPr>
          <w:sz w:val="18"/>
          <w:szCs w:val="18"/>
        </w:rPr>
      </w:pPr>
    </w:p>
    <w:p w14:paraId="73364246" w14:textId="19927B36" w:rsidR="00A30111" w:rsidRPr="00A30111" w:rsidRDefault="00A30111" w:rsidP="00A30111">
      <w:pPr>
        <w:tabs>
          <w:tab w:val="left" w:pos="1140"/>
        </w:tabs>
        <w:jc w:val="right"/>
        <w:rPr>
          <w:sz w:val="20"/>
          <w:szCs w:val="20"/>
        </w:rPr>
      </w:pPr>
      <w:r>
        <w:rPr>
          <w:sz w:val="40"/>
          <w:szCs w:val="40"/>
        </w:rPr>
        <w:tab/>
      </w:r>
    </w:p>
    <w:sectPr w:rsidR="00A30111" w:rsidRPr="00A30111" w:rsidSect="00163E2F">
      <w:headerReference w:type="default" r:id="rId16"/>
      <w:footerReference w:type="default" r:id="rId17"/>
      <w:pgSz w:w="11906" w:h="16838" w:code="9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602CC" w14:textId="77777777" w:rsidR="00294B4A" w:rsidRDefault="00294B4A" w:rsidP="00BA2E9A">
      <w:pPr>
        <w:spacing w:after="0" w:line="240" w:lineRule="auto"/>
      </w:pPr>
      <w:r>
        <w:separator/>
      </w:r>
    </w:p>
  </w:endnote>
  <w:endnote w:type="continuationSeparator" w:id="0">
    <w:p w14:paraId="5229F481" w14:textId="77777777" w:rsidR="00294B4A" w:rsidRDefault="00294B4A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55C2A46D" w14:textId="32B439A9" w:rsidR="00163E2F" w:rsidRDefault="00610695">
        <w:pPr>
          <w:pStyle w:val="Rodap"/>
          <w:jc w:val="right"/>
        </w:pPr>
        <w:r w:rsidRPr="00610695">
          <w:rPr>
            <w:noProof/>
          </w:rPr>
          <w:drawing>
            <wp:anchor distT="0" distB="0" distL="114300" distR="114300" simplePos="0" relativeHeight="251662336" behindDoc="0" locked="0" layoutInCell="1" allowOverlap="1" wp14:anchorId="2DAE7FE6" wp14:editId="5B7D15D2">
              <wp:simplePos x="0" y="0"/>
              <wp:positionH relativeFrom="column">
                <wp:posOffset>1678305</wp:posOffset>
              </wp:positionH>
              <wp:positionV relativeFrom="paragraph">
                <wp:posOffset>119380</wp:posOffset>
              </wp:positionV>
              <wp:extent cx="7452032" cy="1019175"/>
              <wp:effectExtent l="0" t="0" r="0" b="0"/>
              <wp:wrapNone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52032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63E2F">
          <w:fldChar w:fldCharType="begin"/>
        </w:r>
        <w:r w:rsidR="00163E2F">
          <w:instrText>PAGE   \* MERGEFORMAT</w:instrText>
        </w:r>
        <w:r w:rsidR="00163E2F">
          <w:fldChar w:fldCharType="separate"/>
        </w:r>
        <w:r w:rsidR="00163E2F">
          <w:t>2</w:t>
        </w:r>
        <w:r w:rsidR="00163E2F">
          <w:fldChar w:fldCharType="end"/>
        </w:r>
      </w:p>
    </w:sdtContent>
  </w:sdt>
  <w:p w14:paraId="5D01403B" w14:textId="68BAF646" w:rsidR="00163E2F" w:rsidRDefault="00610695" w:rsidP="00610695">
    <w:pPr>
      <w:tabs>
        <w:tab w:val="left" w:pos="24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9AD36" w14:textId="77777777" w:rsidR="00294B4A" w:rsidRDefault="00294B4A" w:rsidP="00BA2E9A">
      <w:pPr>
        <w:spacing w:after="0" w:line="240" w:lineRule="auto"/>
      </w:pPr>
      <w:r>
        <w:separator/>
      </w:r>
    </w:p>
  </w:footnote>
  <w:footnote w:type="continuationSeparator" w:id="0">
    <w:p w14:paraId="6CAA727D" w14:textId="77777777" w:rsidR="00294B4A" w:rsidRDefault="00294B4A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4F50DD51" w:rsidR="00324FCA" w:rsidRDefault="00610695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475014" wp14:editId="01EC6CBE">
          <wp:simplePos x="0" y="0"/>
          <wp:positionH relativeFrom="column">
            <wp:posOffset>525780</wp:posOffset>
          </wp:positionH>
          <wp:positionV relativeFrom="paragraph">
            <wp:posOffset>-401955</wp:posOffset>
          </wp:positionV>
          <wp:extent cx="5648325" cy="4953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7EAA"/>
    <w:rsid w:val="001506CB"/>
    <w:rsid w:val="00163E2F"/>
    <w:rsid w:val="001843C8"/>
    <w:rsid w:val="00250DF4"/>
    <w:rsid w:val="00272024"/>
    <w:rsid w:val="00294B4A"/>
    <w:rsid w:val="00324FCA"/>
    <w:rsid w:val="00377674"/>
    <w:rsid w:val="004164CB"/>
    <w:rsid w:val="005E304D"/>
    <w:rsid w:val="005E3438"/>
    <w:rsid w:val="00610695"/>
    <w:rsid w:val="006E09CA"/>
    <w:rsid w:val="00796AB4"/>
    <w:rsid w:val="007B6D7D"/>
    <w:rsid w:val="00841616"/>
    <w:rsid w:val="008A3E79"/>
    <w:rsid w:val="009B553E"/>
    <w:rsid w:val="00A30111"/>
    <w:rsid w:val="00B15072"/>
    <w:rsid w:val="00BA2E9A"/>
    <w:rsid w:val="00CF06F6"/>
    <w:rsid w:val="00D238E2"/>
    <w:rsid w:val="00E40810"/>
    <w:rsid w:val="00F8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1443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4</cp:revision>
  <cp:lastPrinted>2020-04-15T17:42:00Z</cp:lastPrinted>
  <dcterms:created xsi:type="dcterms:W3CDTF">2021-01-20T11:50:00Z</dcterms:created>
  <dcterms:modified xsi:type="dcterms:W3CDTF">2021-01-20T12:02:00Z</dcterms:modified>
</cp:coreProperties>
</file>